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FE" w:rsidRDefault="00D65884" w:rsidP="000F1BFE">
      <w:pPr>
        <w:pStyle w:val="HeaderTitle"/>
      </w:pPr>
      <w:r>
        <w:t>Feststellung des wirtschaftlich Berechtigten</w:t>
      </w:r>
      <w:r w:rsidR="005954BE">
        <w:t xml:space="preserve"> (Formular A)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6198"/>
      </w:tblGrid>
      <w:tr w:rsidR="00A86C2A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6C2A" w:rsidRDefault="008951D5" w:rsidP="00C96495">
            <w:permStart w:id="2031380102" w:edGrp="everyone" w:colFirst="1" w:colLast="1"/>
            <w:r>
              <w:t>Kunde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6C2A" w:rsidRDefault="00A86C2A" w:rsidP="00C96495"/>
          <w:p w:rsidR="002C4E1B" w:rsidRDefault="002C4E1B" w:rsidP="00C96495"/>
          <w:p w:rsidR="00401B7B" w:rsidRDefault="00401B7B" w:rsidP="00C96495"/>
        </w:tc>
      </w:tr>
      <w:permEnd w:id="2031380102"/>
      <w:tr w:rsidR="007F5D73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086E" w:rsidRDefault="00193E9F" w:rsidP="00C96495">
            <w:r>
              <w:t>Erklärung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EF9" w:rsidRDefault="00024D83" w:rsidP="00C96495">
            <w:r>
              <w:rPr>
                <w:rFonts w:cs="Arial"/>
              </w:rPr>
              <w:t>Der Kunde</w:t>
            </w:r>
            <w:r w:rsidR="00C03EF9" w:rsidRPr="002C4E1B">
              <w:rPr>
                <w:rFonts w:cs="Arial"/>
              </w:rPr>
              <w:t xml:space="preserve"> erklär</w:t>
            </w:r>
            <w:r>
              <w:rPr>
                <w:rFonts w:cs="Arial"/>
              </w:rPr>
              <w:t>t</w:t>
            </w:r>
            <w:r w:rsidR="00C03EF9" w:rsidRPr="002C4E1B">
              <w:rPr>
                <w:rFonts w:cs="Arial"/>
              </w:rPr>
              <w:t xml:space="preserve"> hiermit (das Zutreffende auswählen):</w:t>
            </w:r>
          </w:p>
          <w:p w:rsidR="00C03EF9" w:rsidRDefault="00C03EF9" w:rsidP="00C9649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C03EF9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C03EF9" w:rsidRDefault="00C03EF9" w:rsidP="00C03EF9">
                  <w:permStart w:id="731269525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03EF9" w:rsidRDefault="00C03EF9" w:rsidP="00024D83">
                  <w:r w:rsidRPr="002C4E1B">
                    <w:t xml:space="preserve">dass </w:t>
                  </w:r>
                  <w:r w:rsidR="00024D83">
                    <w:t>er</w:t>
                  </w:r>
                  <w:r w:rsidR="00D735D5">
                    <w:t>/sie</w:t>
                  </w:r>
                  <w:r w:rsidRPr="002C4E1B">
                    <w:t xml:space="preserve"> allein an den </w:t>
                  </w:r>
                  <w:r w:rsidR="00823E55">
                    <w:t xml:space="preserve">eingebrachten </w:t>
                  </w:r>
                  <w:r w:rsidRPr="002C4E1B">
                    <w:t xml:space="preserve">Vermögenswerten wirtschaftlich berechtigt </w:t>
                  </w:r>
                  <w:r w:rsidR="00024D83">
                    <w:t>ist</w:t>
                  </w:r>
                  <w:r w:rsidRPr="002C4E1B">
                    <w:t xml:space="preserve">. </w:t>
                  </w:r>
                </w:p>
              </w:tc>
            </w:tr>
            <w:tr w:rsidR="00C03EF9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C03EF9" w:rsidRDefault="00C03EF9" w:rsidP="00C03EF9">
                  <w:permStart w:id="532244067" w:edGrp="everyone" w:colFirst="0" w:colLast="0"/>
                  <w:permEnd w:id="731269525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03EF9" w:rsidRDefault="00C03EF9" w:rsidP="00D9086E">
                  <w:r w:rsidRPr="002C4E1B">
                    <w:t xml:space="preserve">dass an den </w:t>
                  </w:r>
                  <w:r w:rsidR="00823E55">
                    <w:t xml:space="preserve">eingebrachten </w:t>
                  </w:r>
                  <w:r w:rsidRPr="002C4E1B">
                    <w:t>Vermögenswerten folgende Person</w:t>
                  </w:r>
                  <w:r w:rsidR="007158D5">
                    <w:t xml:space="preserve"> / Firma</w:t>
                  </w:r>
                  <w:r w:rsidRPr="002C4E1B">
                    <w:t xml:space="preserve"> wirtschaftlich berechtigt ist (</w:t>
                  </w:r>
                  <w:r w:rsidR="00283932">
                    <w:t>effektive Wohnsitzadresse</w:t>
                  </w:r>
                  <w:r w:rsidR="007158D5">
                    <w:t xml:space="preserve"> / Sitzadresse</w:t>
                  </w:r>
                  <w:r w:rsidR="00283932">
                    <w:t xml:space="preserve"> </w:t>
                  </w:r>
                  <w:r w:rsidR="00A6759E">
                    <w:t>angeben</w:t>
                  </w:r>
                  <w:r w:rsidR="00283932">
                    <w:t xml:space="preserve">, </w:t>
                  </w:r>
                  <w:r w:rsidRPr="002C4E1B">
                    <w:t>bei mehreren Personen</w:t>
                  </w:r>
                  <w:r w:rsidR="007158D5">
                    <w:t xml:space="preserve"> / Firmen</w:t>
                  </w:r>
                  <w:r w:rsidRPr="002C4E1B">
                    <w:t xml:space="preserve"> pro Person</w:t>
                  </w:r>
                  <w:r w:rsidR="007158D5">
                    <w:t xml:space="preserve"> / Firma</w:t>
                  </w:r>
                  <w:r w:rsidRPr="002C4E1B">
                    <w:t xml:space="preserve"> ein Form</w:t>
                  </w:r>
                  <w:r>
                    <w:t>u</w:t>
                  </w:r>
                  <w:r w:rsidRPr="002C4E1B">
                    <w:t xml:space="preserve">lar ausfüllen): </w:t>
                  </w:r>
                </w:p>
              </w:tc>
            </w:tr>
            <w:permEnd w:id="532244067"/>
          </w:tbl>
          <w:p w:rsidR="00C03EF9" w:rsidRDefault="00C03EF9" w:rsidP="00C96495"/>
        </w:tc>
      </w:tr>
      <w:tr w:rsidR="007158D5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58D5" w:rsidRDefault="007158D5" w:rsidP="00C96495">
            <w:r>
              <w:t>Art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7158D5" w:rsidTr="007158D5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7158D5" w:rsidRDefault="007158D5" w:rsidP="007158D5">
                  <w:permStart w:id="707543078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58D5" w:rsidRDefault="007158D5" w:rsidP="007158D5">
                  <w:r>
                    <w:t>Person</w:t>
                  </w:r>
                </w:p>
              </w:tc>
            </w:tr>
            <w:tr w:rsidR="007158D5" w:rsidTr="007158D5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7158D5" w:rsidRDefault="007158D5" w:rsidP="007158D5">
                  <w:permStart w:id="1297750392" w:edGrp="everyone" w:colFirst="0" w:colLast="0"/>
                  <w:permEnd w:id="707543078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58D5" w:rsidRDefault="007158D5" w:rsidP="007158D5">
                  <w:r>
                    <w:t>Firma</w:t>
                  </w:r>
                </w:p>
              </w:tc>
            </w:tr>
            <w:permEnd w:id="1297750392"/>
          </w:tbl>
          <w:p w:rsidR="007158D5" w:rsidRPr="002C4E1B" w:rsidRDefault="007158D5" w:rsidP="00C96495">
            <w:pPr>
              <w:rPr>
                <w:rFonts w:cs="Arial"/>
              </w:rPr>
            </w:pPr>
          </w:p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r>
              <w:t>Anrede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0F1BFE" w:rsidTr="00C96495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0F1BFE" w:rsidRDefault="000F1BFE" w:rsidP="00C96495">
                  <w:permStart w:id="168374745" w:edGrp="everyone" w:colFirst="0" w:colLast="0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1BFE" w:rsidRDefault="000F1BFE" w:rsidP="00C96495">
                  <w:r>
                    <w:t>Frau</w:t>
                  </w:r>
                </w:p>
              </w:tc>
            </w:tr>
            <w:tr w:rsidR="000F1BFE" w:rsidTr="00C96495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0F1BFE" w:rsidRDefault="000F1BFE" w:rsidP="00C96495">
                  <w:permStart w:id="1113135577" w:edGrp="everyone" w:colFirst="0" w:colLast="0"/>
                  <w:permEnd w:id="168374745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1BFE" w:rsidRDefault="000F1BFE" w:rsidP="00C96495">
                  <w:r>
                    <w:t>Herr</w:t>
                  </w:r>
                </w:p>
              </w:tc>
            </w:tr>
            <w:tr w:rsidR="007F5D73" w:rsidTr="00C96495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7F5D73" w:rsidRDefault="007F5D73" w:rsidP="00C96495">
                  <w:permStart w:id="2047546361" w:edGrp="everyone" w:colFirst="0" w:colLast="0"/>
                  <w:permEnd w:id="1113135577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5D73" w:rsidRDefault="007F5D73" w:rsidP="00C96495">
                  <w:r>
                    <w:t>Anderes</w:t>
                  </w:r>
                </w:p>
              </w:tc>
            </w:tr>
            <w:permEnd w:id="2047546361"/>
          </w:tbl>
          <w:p w:rsidR="000F1BFE" w:rsidRDefault="000F1BFE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1644316782" w:edGrp="everyone" w:colFirst="1" w:colLast="1"/>
            <w:r>
              <w:t>Vorname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1929266032" w:edGrp="everyone" w:colFirst="1" w:colLast="1"/>
            <w:permEnd w:id="1644316782"/>
            <w:r>
              <w:t>Nachname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416C86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6C86" w:rsidRDefault="00416C86" w:rsidP="00C96495">
            <w:permStart w:id="1494306049" w:edGrp="everyone" w:colFirst="1" w:colLast="1"/>
            <w:permEnd w:id="1929266032"/>
            <w:r>
              <w:t>Firma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6C86" w:rsidRDefault="00416C86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1968319743" w:edGrp="everyone" w:colFirst="1" w:colLast="1"/>
            <w:permEnd w:id="1494306049"/>
            <w:r>
              <w:t>Adresse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559034071" w:edGrp="everyone" w:colFirst="1" w:colLast="1"/>
            <w:permEnd w:id="1968319743"/>
            <w:r>
              <w:t>PLZ und Ort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1873741876" w:edGrp="everyone" w:colFirst="1" w:colLast="1"/>
            <w:permEnd w:id="559034071"/>
            <w:r>
              <w:t>Land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E07264" w:rsidRPr="001C76F9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Default="00E07264" w:rsidP="00C96495">
            <w:pPr>
              <w:rPr>
                <w:lang w:val="en-US"/>
              </w:rPr>
            </w:pPr>
            <w:permStart w:id="1785031062" w:edGrp="everyone" w:colFirst="1" w:colLast="1"/>
            <w:permEnd w:id="1873741876"/>
            <w:r>
              <w:rPr>
                <w:lang w:val="en-US"/>
              </w:rPr>
              <w:t>Geburtsdatum</w:t>
            </w:r>
            <w:r w:rsidR="00416C86">
              <w:rPr>
                <w:lang w:val="en-US"/>
              </w:rPr>
              <w:t xml:space="preserve"> / Gründungsdatum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Pr="001C76F9" w:rsidRDefault="00E07264" w:rsidP="00C96495">
            <w:pPr>
              <w:rPr>
                <w:lang w:val="en-US"/>
              </w:rPr>
            </w:pPr>
          </w:p>
        </w:tc>
      </w:tr>
      <w:tr w:rsidR="00E07264" w:rsidRPr="001C76F9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Pr="00416C86" w:rsidRDefault="00E07264" w:rsidP="00C96495">
            <w:permStart w:id="1150287899" w:edGrp="everyone" w:colFirst="1" w:colLast="1"/>
            <w:permEnd w:id="1785031062"/>
            <w:r w:rsidRPr="00416C86">
              <w:t>Staatsangehörigkeit</w:t>
            </w:r>
            <w:r w:rsidR="00416C86" w:rsidRPr="00416C86">
              <w:t xml:space="preserve"> / Land des eingetragenen Sitzes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Pr="00416C86" w:rsidRDefault="00E07264" w:rsidP="00C96495"/>
        </w:tc>
      </w:tr>
      <w:permEnd w:id="1150287899"/>
    </w:tbl>
    <w:p w:rsidR="000F1BFE" w:rsidRDefault="000F1BFE" w:rsidP="000F1BFE"/>
    <w:p w:rsidR="00416FD4" w:rsidRDefault="00416FD4" w:rsidP="000F1BFE"/>
    <w:p w:rsidR="00A86C2A" w:rsidRPr="00A86C2A" w:rsidRDefault="00024D83" w:rsidP="00A86C2A">
      <w:r>
        <w:t>Der Kunde</w:t>
      </w:r>
      <w:r w:rsidR="00B33550">
        <w:t xml:space="preserve"> verpflichte</w:t>
      </w:r>
      <w:r>
        <w:t>t</w:t>
      </w:r>
      <w:r w:rsidR="00B33550">
        <w:t xml:space="preserve"> </w:t>
      </w:r>
      <w:r>
        <w:t>sich</w:t>
      </w:r>
      <w:r w:rsidR="00B33550" w:rsidRPr="00A86C2A">
        <w:t xml:space="preserve">, Änderungen </w:t>
      </w:r>
      <w:r w:rsidR="00B33550">
        <w:t xml:space="preserve">unaufgefordert mitzuteilen. </w:t>
      </w:r>
      <w:r>
        <w:t>Der Ku</w:t>
      </w:r>
      <w:bookmarkStart w:id="0" w:name="_GoBack"/>
      <w:bookmarkEnd w:id="0"/>
      <w:r>
        <w:t>nde ist</w:t>
      </w:r>
      <w:r w:rsidR="008951D5">
        <w:t xml:space="preserve"> </w:t>
      </w:r>
      <w:r w:rsidR="00A86C2A" w:rsidRPr="00A86C2A">
        <w:t>damit einverstanden, dass der Finanzintermediär bei der Zusammenarbeit mit Banken den wirtschaftlich Berechtigten dem Finanzinstitut bekannt gibt.</w:t>
      </w:r>
    </w:p>
    <w:p w:rsidR="00A86C2A" w:rsidRPr="00A86C2A" w:rsidRDefault="00A86C2A" w:rsidP="00A86C2A"/>
    <w:p w:rsidR="00A86C2A" w:rsidRPr="00A86C2A" w:rsidRDefault="00A86C2A" w:rsidP="00A86C2A">
      <w:r w:rsidRPr="00A86C2A">
        <w:t>Das vorsätzlich falsche Ausfüllen dieses Formulars ist strafbar (Art. 251 Schweizerisches Strafgesetzbuch: Urkundenfälschung, Strafandrohung bis fünf Jahre Freiheitsstrafe oder Geldstrafe).</w:t>
      </w:r>
    </w:p>
    <w:p w:rsidR="00A86C2A" w:rsidRDefault="00A86C2A" w:rsidP="000F1BFE"/>
    <w:p w:rsidR="00416FD4" w:rsidRDefault="00416FD4" w:rsidP="000F1BFE"/>
    <w:p w:rsidR="00416FD4" w:rsidRPr="002441C2" w:rsidRDefault="00416FD4" w:rsidP="00416FD4">
      <w:pPr>
        <w:tabs>
          <w:tab w:val="left" w:pos="3402"/>
          <w:tab w:val="left" w:pos="4536"/>
          <w:tab w:val="left" w:pos="7938"/>
        </w:tabs>
      </w:pPr>
      <w:bookmarkStart w:id="1" w:name="OLE_LINK8"/>
      <w:bookmarkStart w:id="2" w:name="OLE_LINK3"/>
      <w:bookmarkStart w:id="3" w:name="OLE_LINK4"/>
      <w:r w:rsidRPr="002441C2">
        <w:t>Ort, Datum:</w:t>
      </w:r>
      <w:bookmarkEnd w:id="1"/>
    </w:p>
    <w:bookmarkEnd w:id="2"/>
    <w:bookmarkEnd w:id="3"/>
    <w:p w:rsidR="00416FD4" w:rsidRPr="009C731C" w:rsidRDefault="00416FD4" w:rsidP="00416FD4"/>
    <w:p w:rsidR="00416FD4" w:rsidRPr="009C731C" w:rsidRDefault="00416FD4" w:rsidP="00416FD4">
      <w:permStart w:id="19206271" w:edGrp="everyone"/>
      <w:permEnd w:id="19206271"/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FD4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C86" w:rsidRPr="009C731C" w:rsidRDefault="00416C86" w:rsidP="00416FD4">
      <w:pPr>
        <w:tabs>
          <w:tab w:val="left" w:pos="3402"/>
          <w:tab w:val="left" w:pos="4536"/>
          <w:tab w:val="left" w:pos="7938"/>
        </w:tabs>
      </w:pP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416FD4" w:rsidRPr="00777311" w:rsidRDefault="00416FD4" w:rsidP="00416FD4">
      <w:pPr>
        <w:tabs>
          <w:tab w:val="left" w:pos="3402"/>
          <w:tab w:val="left" w:pos="4536"/>
        </w:tabs>
      </w:pPr>
      <w:r>
        <w:t>Unterschrift</w:t>
      </w:r>
      <w:r w:rsidR="008951D5">
        <w:t>(en)</w:t>
      </w:r>
    </w:p>
    <w:p w:rsidR="00E47121" w:rsidRDefault="00E47121"/>
    <w:sectPr w:rsidR="00E47121" w:rsidSect="00FC3542">
      <w:headerReference w:type="even" r:id="rId7"/>
      <w:headerReference w:type="default" r:id="rId8"/>
      <w:footerReference w:type="default" r:id="rId9"/>
      <w:pgSz w:w="11907" w:h="16840" w:code="9"/>
      <w:pgMar w:top="1134" w:right="170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B8" w:rsidRDefault="002D4AB8">
      <w:r>
        <w:separator/>
      </w:r>
    </w:p>
  </w:endnote>
  <w:endnote w:type="continuationSeparator" w:id="0">
    <w:p w:rsidR="002D4AB8" w:rsidRDefault="002D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8C" w:rsidRDefault="00881C8C" w:rsidP="00E11F91">
    <w:pPr>
      <w:tabs>
        <w:tab w:val="center" w:pos="3969"/>
        <w:tab w:val="right" w:pos="7920"/>
      </w:tabs>
      <w:rPr>
        <w:sz w:val="16"/>
        <w:szCs w:val="16"/>
      </w:rPr>
    </w:pPr>
  </w:p>
  <w:p w:rsidR="00A85955" w:rsidRDefault="00B83F06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SWISSGOLD</w:t>
    </w:r>
    <w:r w:rsidR="00A85955">
      <w:rPr>
        <w:sz w:val="16"/>
        <w:szCs w:val="16"/>
      </w:rPr>
      <w:t xml:space="preserve"> Crypto AG, Baarerstrasse 75, </w:t>
    </w:r>
    <w:r w:rsidR="0040259C">
      <w:rPr>
        <w:sz w:val="16"/>
        <w:szCs w:val="16"/>
      </w:rPr>
      <w:t>CH-</w:t>
    </w:r>
    <w:r w:rsidR="00A85955">
      <w:rPr>
        <w:sz w:val="16"/>
        <w:szCs w:val="16"/>
      </w:rPr>
      <w:t>6300 Zug</w:t>
    </w:r>
  </w:p>
  <w:p w:rsidR="00A85955" w:rsidRDefault="00A85955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contact@swissgold.io</w:t>
    </w:r>
  </w:p>
  <w:p w:rsidR="00744651" w:rsidRPr="00C45536" w:rsidRDefault="00A85955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www.swissgold.io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44651" w:rsidRPr="00C45536">
      <w:rPr>
        <w:sz w:val="16"/>
        <w:szCs w:val="16"/>
      </w:rPr>
      <w:t xml:space="preserve">Seite </w:t>
    </w:r>
    <w:r w:rsidR="00744651">
      <w:rPr>
        <w:sz w:val="16"/>
        <w:szCs w:val="16"/>
      </w:rPr>
      <w:fldChar w:fldCharType="begin"/>
    </w:r>
    <w:r w:rsidR="00744651" w:rsidRPr="00C45536">
      <w:rPr>
        <w:sz w:val="16"/>
        <w:szCs w:val="16"/>
      </w:rPr>
      <w:instrText>PAGE</w:instrText>
    </w:r>
    <w:r w:rsidR="00744651">
      <w:rPr>
        <w:sz w:val="16"/>
        <w:szCs w:val="16"/>
      </w:rPr>
      <w:fldChar w:fldCharType="separate"/>
    </w:r>
    <w:r w:rsidR="00D735D5">
      <w:rPr>
        <w:noProof/>
        <w:sz w:val="16"/>
        <w:szCs w:val="16"/>
      </w:rPr>
      <w:t>1</w:t>
    </w:r>
    <w:r w:rsidR="00744651">
      <w:rPr>
        <w:sz w:val="16"/>
        <w:szCs w:val="16"/>
      </w:rPr>
      <w:fldChar w:fldCharType="end"/>
    </w:r>
    <w:r w:rsidR="00744651" w:rsidRPr="00C45536">
      <w:rPr>
        <w:sz w:val="16"/>
        <w:szCs w:val="16"/>
      </w:rPr>
      <w:t xml:space="preserve"> von </w:t>
    </w:r>
    <w:r w:rsidR="00744651">
      <w:rPr>
        <w:sz w:val="16"/>
        <w:szCs w:val="16"/>
      </w:rPr>
      <w:fldChar w:fldCharType="begin"/>
    </w:r>
    <w:r w:rsidR="00744651" w:rsidRPr="00C45536">
      <w:rPr>
        <w:sz w:val="16"/>
        <w:szCs w:val="16"/>
      </w:rPr>
      <w:instrText xml:space="preserve"> NUMPAGES </w:instrText>
    </w:r>
    <w:r w:rsidR="00744651">
      <w:rPr>
        <w:sz w:val="16"/>
        <w:szCs w:val="16"/>
      </w:rPr>
      <w:fldChar w:fldCharType="separate"/>
    </w:r>
    <w:r w:rsidR="00D735D5">
      <w:rPr>
        <w:noProof/>
        <w:sz w:val="16"/>
        <w:szCs w:val="16"/>
      </w:rPr>
      <w:t>1</w:t>
    </w:r>
    <w:r w:rsidR="007446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B8" w:rsidRDefault="002D4AB8">
      <w:r>
        <w:separator/>
      </w:r>
    </w:p>
  </w:footnote>
  <w:footnote w:type="continuationSeparator" w:id="0">
    <w:p w:rsidR="002D4AB8" w:rsidRDefault="002D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51" w:rsidRDefault="007446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4651" w:rsidRDefault="0074465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55" w:rsidRDefault="00A85955">
    <w:pPr>
      <w:pStyle w:val="Header"/>
    </w:pPr>
  </w:p>
  <w:p w:rsidR="00A85955" w:rsidRDefault="002D4AB8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15.75pt">
          <v:imagedata r:id="rId1" o:title="logo_print_letter"/>
        </v:shape>
      </w:pict>
    </w:r>
  </w:p>
  <w:p w:rsidR="00A85955" w:rsidRDefault="00A85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38F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C87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BA8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2E4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D08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C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966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6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AEE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E2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512A70"/>
    <w:multiLevelType w:val="multilevel"/>
    <w:tmpl w:val="12187FD8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0EC69B8"/>
    <w:multiLevelType w:val="multilevel"/>
    <w:tmpl w:val="477CB84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90F0AF9"/>
    <w:multiLevelType w:val="multilevel"/>
    <w:tmpl w:val="19CE6FA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>
    <w:nsid w:val="1B6D4F0A"/>
    <w:multiLevelType w:val="singleLevel"/>
    <w:tmpl w:val="0F22F3E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4">
    <w:nsid w:val="262D54B9"/>
    <w:multiLevelType w:val="singleLevel"/>
    <w:tmpl w:val="05F005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trike w:val="0"/>
        <w:dstrike w:val="0"/>
        <w:u w:val="none"/>
        <w:effect w:val="none"/>
      </w:rPr>
    </w:lvl>
  </w:abstractNum>
  <w:abstractNum w:abstractNumId="15">
    <w:nsid w:val="394B21E5"/>
    <w:multiLevelType w:val="singleLevel"/>
    <w:tmpl w:val="2B40B4A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6">
    <w:nsid w:val="404D03CC"/>
    <w:multiLevelType w:val="multilevel"/>
    <w:tmpl w:val="70ACDD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7">
    <w:nsid w:val="4B6A5DF5"/>
    <w:multiLevelType w:val="multilevel"/>
    <w:tmpl w:val="5FA848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59F4DA1"/>
    <w:multiLevelType w:val="hybridMultilevel"/>
    <w:tmpl w:val="9D1CAA4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8799E"/>
    <w:multiLevelType w:val="hybridMultilevel"/>
    <w:tmpl w:val="08B8EA6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D6E17"/>
    <w:multiLevelType w:val="multilevel"/>
    <w:tmpl w:val="F61C34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bq/OoXXZmIj8EybFHNOy81MG1dtQlPvtiPI+dRbhsF+ZEZ1tliQOc0aNbFF4CwoHvgpOdm+0r749rl4YNvkCw==" w:salt="5ZLTmR5MkNZKhHO/erG+Lw=="/>
  <w:defaultTabStop w:val="720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A"/>
    <w:rsid w:val="00024D83"/>
    <w:rsid w:val="00031D79"/>
    <w:rsid w:val="00050B8A"/>
    <w:rsid w:val="00057202"/>
    <w:rsid w:val="00061BF9"/>
    <w:rsid w:val="0007370A"/>
    <w:rsid w:val="000E62C1"/>
    <w:rsid w:val="000F1BFE"/>
    <w:rsid w:val="000F5060"/>
    <w:rsid w:val="00100432"/>
    <w:rsid w:val="00107320"/>
    <w:rsid w:val="00145C52"/>
    <w:rsid w:val="00184C8C"/>
    <w:rsid w:val="00193E9F"/>
    <w:rsid w:val="001A58B1"/>
    <w:rsid w:val="001F235A"/>
    <w:rsid w:val="00283932"/>
    <w:rsid w:val="002A74F4"/>
    <w:rsid w:val="002A78A6"/>
    <w:rsid w:val="002C0D73"/>
    <w:rsid w:val="002C4E1B"/>
    <w:rsid w:val="002D4AB8"/>
    <w:rsid w:val="002E3642"/>
    <w:rsid w:val="00324E9C"/>
    <w:rsid w:val="00346A73"/>
    <w:rsid w:val="00356288"/>
    <w:rsid w:val="00394D59"/>
    <w:rsid w:val="0040179B"/>
    <w:rsid w:val="00401B7B"/>
    <w:rsid w:val="0040259C"/>
    <w:rsid w:val="00416C86"/>
    <w:rsid w:val="00416FD4"/>
    <w:rsid w:val="00455FCE"/>
    <w:rsid w:val="00460625"/>
    <w:rsid w:val="00464EE8"/>
    <w:rsid w:val="00467759"/>
    <w:rsid w:val="004A45A5"/>
    <w:rsid w:val="004B562A"/>
    <w:rsid w:val="004C0AAD"/>
    <w:rsid w:val="004C49DE"/>
    <w:rsid w:val="004D0558"/>
    <w:rsid w:val="00502E43"/>
    <w:rsid w:val="00514848"/>
    <w:rsid w:val="005203EB"/>
    <w:rsid w:val="00555E29"/>
    <w:rsid w:val="00563976"/>
    <w:rsid w:val="005954BE"/>
    <w:rsid w:val="005B7372"/>
    <w:rsid w:val="006017F2"/>
    <w:rsid w:val="006049F1"/>
    <w:rsid w:val="00637EBE"/>
    <w:rsid w:val="0065697C"/>
    <w:rsid w:val="0068019A"/>
    <w:rsid w:val="00681327"/>
    <w:rsid w:val="006A23FC"/>
    <w:rsid w:val="006A57F0"/>
    <w:rsid w:val="007158D5"/>
    <w:rsid w:val="00733498"/>
    <w:rsid w:val="00736C87"/>
    <w:rsid w:val="00744651"/>
    <w:rsid w:val="00767CD3"/>
    <w:rsid w:val="007F1556"/>
    <w:rsid w:val="007F5D73"/>
    <w:rsid w:val="00803D54"/>
    <w:rsid w:val="008117A0"/>
    <w:rsid w:val="00812F2C"/>
    <w:rsid w:val="00823E55"/>
    <w:rsid w:val="00832AD3"/>
    <w:rsid w:val="00881C8C"/>
    <w:rsid w:val="00883837"/>
    <w:rsid w:val="008951D5"/>
    <w:rsid w:val="00895482"/>
    <w:rsid w:val="008C299D"/>
    <w:rsid w:val="008D7BF4"/>
    <w:rsid w:val="008E4AF2"/>
    <w:rsid w:val="008F3C1D"/>
    <w:rsid w:val="0093293F"/>
    <w:rsid w:val="009355EE"/>
    <w:rsid w:val="0096336F"/>
    <w:rsid w:val="00A6759E"/>
    <w:rsid w:val="00A85955"/>
    <w:rsid w:val="00A86C2A"/>
    <w:rsid w:val="00A94D9B"/>
    <w:rsid w:val="00AA1AFC"/>
    <w:rsid w:val="00AE0C39"/>
    <w:rsid w:val="00AF0BD6"/>
    <w:rsid w:val="00B1101C"/>
    <w:rsid w:val="00B33550"/>
    <w:rsid w:val="00B36B7A"/>
    <w:rsid w:val="00B60436"/>
    <w:rsid w:val="00B83F06"/>
    <w:rsid w:val="00BD617E"/>
    <w:rsid w:val="00C03EF9"/>
    <w:rsid w:val="00C45536"/>
    <w:rsid w:val="00CB177A"/>
    <w:rsid w:val="00D053FA"/>
    <w:rsid w:val="00D11CD1"/>
    <w:rsid w:val="00D402F7"/>
    <w:rsid w:val="00D6309E"/>
    <w:rsid w:val="00D65884"/>
    <w:rsid w:val="00D735D5"/>
    <w:rsid w:val="00D9086E"/>
    <w:rsid w:val="00D95ED1"/>
    <w:rsid w:val="00E07264"/>
    <w:rsid w:val="00E11F91"/>
    <w:rsid w:val="00E47121"/>
    <w:rsid w:val="00EB252F"/>
    <w:rsid w:val="00F00AA0"/>
    <w:rsid w:val="00F3764A"/>
    <w:rsid w:val="00F5731A"/>
    <w:rsid w:val="00F95989"/>
    <w:rsid w:val="00FC15EF"/>
    <w:rsid w:val="00FC3542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A0"/>
    <w:rPr>
      <w:rFonts w:ascii="Arial" w:hAnsi="Arial"/>
      <w:lang w:val="de-CH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outlineLvl w:val="0"/>
    </w:pPr>
    <w:rPr>
      <w:b/>
      <w:color w:val="808080"/>
      <w:sz w:val="28"/>
      <w:szCs w:val="28"/>
    </w:rPr>
  </w:style>
  <w:style w:type="paragraph" w:styleId="Heading2">
    <w:name w:val="heading 2"/>
    <w:basedOn w:val="Normal"/>
    <w:next w:val="Normal"/>
    <w:qFormat/>
    <w:rsid w:val="002E3642"/>
    <w:pPr>
      <w:numPr>
        <w:ilvl w:val="1"/>
        <w:numId w:val="2"/>
      </w:numPr>
      <w:spacing w:before="240" w:after="240"/>
      <w:outlineLvl w:val="1"/>
    </w:pPr>
    <w:rPr>
      <w:b/>
      <w:color w:val="808080"/>
      <w:sz w:val="24"/>
      <w:szCs w:val="28"/>
    </w:rPr>
  </w:style>
  <w:style w:type="paragraph" w:styleId="Heading3">
    <w:name w:val="heading 3"/>
    <w:basedOn w:val="Normal"/>
    <w:next w:val="Normal"/>
    <w:qFormat/>
    <w:rsid w:val="002E3642"/>
    <w:pPr>
      <w:numPr>
        <w:ilvl w:val="2"/>
        <w:numId w:val="2"/>
      </w:numPr>
      <w:spacing w:before="240" w:after="120"/>
      <w:outlineLvl w:val="2"/>
    </w:pPr>
    <w:rPr>
      <w:b/>
      <w:color w:val="808080"/>
      <w:sz w:val="22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A94D9B"/>
    <w:pPr>
      <w:spacing w:before="240" w:after="240"/>
    </w:pPr>
    <w:rPr>
      <w:rFonts w:cs="Arial"/>
      <w:b/>
      <w:color w:val="808080"/>
      <w:sz w:val="28"/>
      <w:szCs w:val="28"/>
    </w:rPr>
  </w:style>
  <w:style w:type="character" w:styleId="Hyperlink">
    <w:name w:val="Hyperlink"/>
    <w:basedOn w:val="DefaultParagraphFont"/>
    <w:rsid w:val="00FC3542"/>
    <w:rPr>
      <w:rFonts w:ascii="Arial" w:hAnsi="Arial"/>
      <w:color w:val="0000FF"/>
      <w:sz w:val="20"/>
      <w:u w:val="single"/>
    </w:rPr>
  </w:style>
  <w:style w:type="paragraph" w:styleId="Footer">
    <w:name w:val="footer"/>
    <w:basedOn w:val="Normal"/>
    <w:rsid w:val="005B73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B73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1BFE"/>
    <w:rPr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2019-11-11T10:05:00Z</dcterms:created>
  <dcterms:modified xsi:type="dcterms:W3CDTF">2023-01-25T14:53:00Z</dcterms:modified>
</cp:coreProperties>
</file>